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1139" w:tblpY="1"/>
        <w:tblOverlap w:val="never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81"/>
        <w:gridCol w:w="1597"/>
        <w:gridCol w:w="4673"/>
        <w:gridCol w:w="1134"/>
      </w:tblGrid>
      <w:tr w:rsidR="00956084" w:rsidRPr="00175D3D" w14:paraId="39AF92BE" w14:textId="77777777" w:rsidTr="00832499">
        <w:trPr>
          <w:gridBefore w:val="1"/>
          <w:wBefore w:w="425" w:type="dxa"/>
          <w:trHeight w:val="1126"/>
        </w:trPr>
        <w:tc>
          <w:tcPr>
            <w:tcW w:w="9351" w:type="dxa"/>
            <w:gridSpan w:val="3"/>
          </w:tcPr>
          <w:p w14:paraId="6D502AE0" w14:textId="51348219" w:rsidR="00956084" w:rsidRPr="007A1808" w:rsidRDefault="002A4273" w:rsidP="009462F0">
            <w:pPr>
              <w:pStyle w:val="Style1"/>
              <w:spacing w:line="480" w:lineRule="auto"/>
            </w:pPr>
            <w:r>
              <w:t>VARDAS PAVARDĖ</w:t>
            </w:r>
          </w:p>
        </w:tc>
        <w:tc>
          <w:tcPr>
            <w:tcW w:w="1134" w:type="dxa"/>
          </w:tcPr>
          <w:p w14:paraId="3789B9F4" w14:textId="77777777" w:rsidR="00956084" w:rsidRPr="007A1808" w:rsidRDefault="00EA0BCC" w:rsidP="00EA0BCC">
            <w:pPr>
              <w:pStyle w:val="Style1"/>
            </w:pPr>
            <w:r>
              <w:rPr>
                <w:lang w:val="lt-LT" w:eastAsia="lt-LT"/>
              </w:rPr>
              <w:drawing>
                <wp:inline distT="0" distB="0" distL="0" distR="0" wp14:anchorId="0F04847E" wp14:editId="3B5B873A">
                  <wp:extent cx="582930" cy="664845"/>
                  <wp:effectExtent l="0" t="0" r="127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ktu logo trumpas.png"/>
                          <pic:cNvPicPr/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084" w:rsidRPr="00175D3D" w14:paraId="7F39C4C7" w14:textId="77777777" w:rsidTr="00832499">
        <w:trPr>
          <w:gridBefore w:val="1"/>
          <w:wBefore w:w="425" w:type="dxa"/>
        </w:trPr>
        <w:tc>
          <w:tcPr>
            <w:tcW w:w="3081" w:type="dxa"/>
          </w:tcPr>
          <w:p w14:paraId="1F9D5958" w14:textId="77777777" w:rsidR="00956084" w:rsidRPr="00175D3D" w:rsidRDefault="00956084" w:rsidP="009462F0">
            <w:pPr>
              <w:jc w:val="center"/>
              <w:rPr>
                <w:rFonts w:ascii="PF DinText Pro" w:hAnsi="PF DinText Pro"/>
              </w:rPr>
            </w:pPr>
            <w:r>
              <w:rPr>
                <w:rFonts w:ascii="PF DinText Pro" w:hAnsi="PF DinText Pro"/>
                <w:lang w:val="lt-LT" w:eastAsia="lt-LT"/>
              </w:rPr>
              <w:drawing>
                <wp:inline distT="0" distB="0" distL="0" distR="0" wp14:anchorId="415F916A" wp14:editId="0A5A6514">
                  <wp:extent cx="1116419" cy="1116419"/>
                  <wp:effectExtent l="0" t="0" r="127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eduardo-dutra-620857-unsplash.jpg"/>
                          <pic:cNvPicPr/>
                        </pic:nvPicPr>
                        <pic:blipFill rotWithShape="1"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83" t="18735" r="29240" b="48547"/>
                          <a:stretch/>
                        </pic:blipFill>
                        <pic:spPr bwMode="auto">
                          <a:xfrm>
                            <a:off x="0" y="0"/>
                            <a:ext cx="1120114" cy="1120114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7" w:type="dxa"/>
          </w:tcPr>
          <w:p w14:paraId="72794208" w14:textId="77777777" w:rsidR="00956084" w:rsidRPr="00175D3D" w:rsidRDefault="00956084" w:rsidP="009462F0">
            <w:pPr>
              <w:rPr>
                <w:rFonts w:ascii="PF DinText Pro" w:hAnsi="PF DinText Pro"/>
              </w:rPr>
            </w:pPr>
          </w:p>
        </w:tc>
        <w:tc>
          <w:tcPr>
            <w:tcW w:w="5807" w:type="dxa"/>
            <w:gridSpan w:val="2"/>
            <w:vAlign w:val="center"/>
          </w:tcPr>
          <w:p w14:paraId="30E72E89" w14:textId="77777777" w:rsidR="00956084" w:rsidRPr="00175D3D" w:rsidRDefault="00956084" w:rsidP="00EA0BCC">
            <w:pPr>
              <w:spacing w:line="276" w:lineRule="auto"/>
              <w:rPr>
                <w:rFonts w:ascii="PF DinText Pro Medium" w:hAnsi="PF DinText Pro Medium"/>
                <w:i/>
                <w:sz w:val="22"/>
              </w:rPr>
            </w:pPr>
            <w:r w:rsidRPr="00175D3D">
              <w:rPr>
                <w:rFonts w:ascii="PF DinText Pro Medium" w:hAnsi="PF DinText Pro Medium"/>
                <w:i/>
                <w:sz w:val="22"/>
              </w:rPr>
              <w:t>(8-612) 34567</w:t>
            </w:r>
          </w:p>
          <w:p w14:paraId="2FF0FA8A" w14:textId="11B6DD1C" w:rsidR="00956084" w:rsidRPr="00175D3D" w:rsidRDefault="002A4273" w:rsidP="00EA0BCC">
            <w:pPr>
              <w:spacing w:line="276" w:lineRule="auto"/>
              <w:rPr>
                <w:rFonts w:ascii="PF DinText Pro Medium" w:hAnsi="PF DinText Pro Medium"/>
                <w:i/>
                <w:sz w:val="22"/>
              </w:rPr>
            </w:pPr>
            <w:r>
              <w:rPr>
                <w:rFonts w:ascii="PF DinText Pro Medium" w:hAnsi="PF DinText Pro Medium"/>
                <w:i/>
                <w:sz w:val="22"/>
              </w:rPr>
              <w:t>Vardas.pavarde</w:t>
            </w:r>
            <w:r w:rsidR="00956084" w:rsidRPr="00175D3D">
              <w:rPr>
                <w:rFonts w:ascii="PF DinText Pro Medium" w:hAnsi="PF DinText Pro Medium"/>
                <w:i/>
                <w:sz w:val="22"/>
              </w:rPr>
              <w:t>@gmail.com</w:t>
            </w:r>
          </w:p>
          <w:p w14:paraId="4AC83F86" w14:textId="7D7E365E" w:rsidR="00956084" w:rsidRPr="00175D3D" w:rsidRDefault="002A4273" w:rsidP="00EA0BCC">
            <w:pPr>
              <w:spacing w:line="276" w:lineRule="auto"/>
              <w:rPr>
                <w:rFonts w:ascii="PF DinText Pro" w:hAnsi="PF DinText Pro"/>
              </w:rPr>
            </w:pPr>
            <w:r>
              <w:rPr>
                <w:rFonts w:ascii="PF DinText Pro Medium" w:hAnsi="PF DinText Pro Medium"/>
                <w:i/>
                <w:sz w:val="22"/>
              </w:rPr>
              <w:t>Adresas</w:t>
            </w:r>
            <w:bookmarkStart w:id="0" w:name="_GoBack"/>
            <w:bookmarkEnd w:id="0"/>
            <w:r w:rsidR="00956084" w:rsidRPr="00175D3D">
              <w:rPr>
                <w:rFonts w:ascii="PF DinText Pro Medium" w:hAnsi="PF DinText Pro Medium"/>
                <w:i/>
                <w:sz w:val="22"/>
              </w:rPr>
              <w:t>, Kaunas</w:t>
            </w:r>
          </w:p>
        </w:tc>
      </w:tr>
      <w:tr w:rsidR="00C86C89" w:rsidRPr="00175D3D" w14:paraId="1A61EDE4" w14:textId="77777777" w:rsidTr="00832499">
        <w:trPr>
          <w:trHeight w:val="147"/>
        </w:trPr>
        <w:tc>
          <w:tcPr>
            <w:tcW w:w="10910" w:type="dxa"/>
            <w:gridSpan w:val="5"/>
          </w:tcPr>
          <w:p w14:paraId="663F02F9" w14:textId="77777777" w:rsidR="00C86C89" w:rsidRPr="00175D3D" w:rsidRDefault="00956084" w:rsidP="009462F0">
            <w:pPr>
              <w:rPr>
                <w:rFonts w:ascii="PF DinText Pro" w:hAnsi="PF DinText Pro"/>
              </w:rPr>
            </w:pPr>
            <w:r>
              <w:rPr>
                <w:rFonts w:ascii="PF DinText Pro" w:hAnsi="PF DinText Pro"/>
                <w:b/>
                <w:i/>
                <w:sz w:val="22"/>
                <w:lang w:val="lt-LT" w:eastAsia="lt-LT"/>
              </w:rPr>
              <w:drawing>
                <wp:inline distT="0" distB="0" distL="0" distR="0" wp14:anchorId="48E47460" wp14:editId="7F5164FB">
                  <wp:extent cx="482600" cy="368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kabutes-1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EFF8BA" w14:textId="77777777" w:rsidR="00175D3D" w:rsidRDefault="00175D3D">
      <w:pPr>
        <w:rPr>
          <w:rFonts w:ascii="PF DinText Pro" w:hAnsi="PF DinText Pro"/>
        </w:rPr>
      </w:pPr>
    </w:p>
    <w:tbl>
      <w:tblPr>
        <w:tblStyle w:val="TableGrid"/>
        <w:tblpPr w:leftFromText="180" w:rightFromText="180" w:vertAnchor="text" w:tblpX="-71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9462F0" w14:paraId="353E2B0A" w14:textId="77777777" w:rsidTr="00832499">
        <w:tc>
          <w:tcPr>
            <w:tcW w:w="3119" w:type="dxa"/>
          </w:tcPr>
          <w:p w14:paraId="4625DA8D" w14:textId="77777777" w:rsidR="009462F0" w:rsidRPr="00175D3D" w:rsidRDefault="009462F0" w:rsidP="001B7376">
            <w:pPr>
              <w:spacing w:after="180" w:line="312" w:lineRule="auto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  <w:sz w:val="22"/>
                <w:szCs w:val="22"/>
              </w:rPr>
              <w:t>Esu atidus ir kruopštus grafikos dizaineris, puikiai įvaldęs Adobe Creative Suite programą bei interneto svetainių dizainą. Siekiu įnešti greitų, intelektualių sprendimų į grafikos dizainerio poziciją Jūsų kompanijoje. Esu įgijęs grafinių komunikacijų inžinerijos bakalauro laipsnį.</w:t>
            </w:r>
          </w:p>
        </w:tc>
      </w:tr>
      <w:tr w:rsidR="009462F0" w14:paraId="586D9363" w14:textId="77777777" w:rsidTr="00832499">
        <w:tc>
          <w:tcPr>
            <w:tcW w:w="3119" w:type="dxa"/>
          </w:tcPr>
          <w:p w14:paraId="2D05F3FA" w14:textId="77777777" w:rsidR="009462F0" w:rsidRDefault="009462F0" w:rsidP="009462F0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  <w:b/>
                <w:i/>
                <w:sz w:val="22"/>
                <w:szCs w:val="22"/>
              </w:rPr>
              <w:t>KALBOS</w:t>
            </w:r>
          </w:p>
        </w:tc>
      </w:tr>
      <w:tr w:rsidR="009462F0" w14:paraId="154A92CC" w14:textId="77777777" w:rsidTr="00832499">
        <w:tc>
          <w:tcPr>
            <w:tcW w:w="3119" w:type="dxa"/>
          </w:tcPr>
          <w:p w14:paraId="7EBC276F" w14:textId="77777777" w:rsidR="009462F0" w:rsidRPr="00175D3D" w:rsidRDefault="009462F0" w:rsidP="009462F0">
            <w:pPr>
              <w:spacing w:before="180" w:after="180"/>
              <w:rPr>
                <w:rFonts w:ascii="PF DinText Pro" w:hAnsi="PF DinText Pro"/>
                <w:sz w:val="22"/>
                <w:szCs w:val="22"/>
              </w:rPr>
            </w:pPr>
            <w:r w:rsidRPr="00175D3D">
              <w:rPr>
                <w:rFonts w:ascii="PF DinText Pro" w:hAnsi="PF DinText Pro"/>
                <w:sz w:val="22"/>
                <w:szCs w:val="22"/>
              </w:rPr>
              <w:t>Lietuvių k. – gimtoji</w:t>
            </w:r>
          </w:p>
          <w:p w14:paraId="1341D1CD" w14:textId="77777777" w:rsidR="009462F0" w:rsidRPr="00175D3D" w:rsidRDefault="009462F0" w:rsidP="009462F0">
            <w:pPr>
              <w:spacing w:before="180" w:after="180"/>
              <w:rPr>
                <w:rFonts w:ascii="PF DinText Pro" w:hAnsi="PF DinText Pro"/>
                <w:sz w:val="22"/>
                <w:szCs w:val="22"/>
              </w:rPr>
            </w:pPr>
            <w:r w:rsidRPr="00175D3D">
              <w:rPr>
                <w:rFonts w:ascii="PF DinText Pro" w:hAnsi="PF DinText Pro"/>
                <w:sz w:val="22"/>
                <w:szCs w:val="22"/>
              </w:rPr>
              <w:t>Anglų k. – puikiai</w:t>
            </w:r>
          </w:p>
          <w:p w14:paraId="5F1A5E57" w14:textId="77777777" w:rsidR="009462F0" w:rsidRPr="00175D3D" w:rsidRDefault="009462F0" w:rsidP="009462F0">
            <w:pPr>
              <w:spacing w:before="180" w:after="180"/>
              <w:rPr>
                <w:rFonts w:ascii="PF DinText Pro" w:hAnsi="PF DinText Pro"/>
                <w:sz w:val="22"/>
                <w:szCs w:val="22"/>
              </w:rPr>
            </w:pPr>
            <w:r w:rsidRPr="00175D3D">
              <w:rPr>
                <w:rFonts w:ascii="PF DinText Pro" w:hAnsi="PF DinText Pro"/>
                <w:sz w:val="22"/>
                <w:szCs w:val="22"/>
              </w:rPr>
              <w:t>Rusų k. – gerai</w:t>
            </w:r>
          </w:p>
          <w:p w14:paraId="11A22AA4" w14:textId="77777777" w:rsidR="009462F0" w:rsidRDefault="009462F0" w:rsidP="009462F0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  <w:sz w:val="22"/>
                <w:szCs w:val="22"/>
              </w:rPr>
              <w:t>Vokiečių k. – pagrindai</w:t>
            </w:r>
          </w:p>
        </w:tc>
      </w:tr>
      <w:tr w:rsidR="009462F0" w14:paraId="1BBD44A8" w14:textId="77777777" w:rsidTr="00832499">
        <w:tc>
          <w:tcPr>
            <w:tcW w:w="3119" w:type="dxa"/>
          </w:tcPr>
          <w:p w14:paraId="68EE5EF1" w14:textId="77777777" w:rsidR="009462F0" w:rsidRDefault="009462F0" w:rsidP="001B7376">
            <w:pPr>
              <w:spacing w:before="180" w:after="180" w:line="312" w:lineRule="auto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  <w:b/>
                <w:i/>
                <w:sz w:val="22"/>
                <w:szCs w:val="22"/>
              </w:rPr>
              <w:t>GEBĖJIMAI IR KOMPETENCIJOS</w:t>
            </w:r>
          </w:p>
        </w:tc>
      </w:tr>
      <w:tr w:rsidR="009462F0" w14:paraId="7C4E8D8E" w14:textId="77777777" w:rsidTr="00832499">
        <w:trPr>
          <w:trHeight w:val="1989"/>
        </w:trPr>
        <w:tc>
          <w:tcPr>
            <w:tcW w:w="3119" w:type="dxa"/>
          </w:tcPr>
          <w:p w14:paraId="46FF933C" w14:textId="77777777" w:rsidR="009462F0" w:rsidRPr="00175D3D" w:rsidRDefault="009462F0" w:rsidP="00EA0BCC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</w:rPr>
              <w:t>Adobe Photoshop,</w:t>
            </w:r>
          </w:p>
          <w:p w14:paraId="55C03319" w14:textId="77777777" w:rsidR="009462F0" w:rsidRPr="00175D3D" w:rsidRDefault="009462F0" w:rsidP="009462F0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</w:rPr>
              <w:t>Adobe Premiere,</w:t>
            </w:r>
          </w:p>
          <w:p w14:paraId="497518CD" w14:textId="77777777" w:rsidR="009462F0" w:rsidRPr="00175D3D" w:rsidRDefault="009462F0" w:rsidP="009462F0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</w:rPr>
              <w:t>Adobe Illustrator,</w:t>
            </w:r>
          </w:p>
          <w:p w14:paraId="2C455EB2" w14:textId="77777777" w:rsidR="009462F0" w:rsidRDefault="009462F0" w:rsidP="009462F0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</w:rPr>
              <w:t>CorelDRAW</w:t>
            </w:r>
          </w:p>
        </w:tc>
      </w:tr>
    </w:tbl>
    <w:tbl>
      <w:tblPr>
        <w:tblStyle w:val="TableGrid"/>
        <w:tblpPr w:leftFromText="180" w:rightFromText="180" w:vertAnchor="text" w:horzAnchor="page" w:tblpX="4521" w:tblpY="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12"/>
      </w:tblGrid>
      <w:tr w:rsidR="009462F0" w14:paraId="569B6664" w14:textId="77777777" w:rsidTr="00832499">
        <w:tc>
          <w:tcPr>
            <w:tcW w:w="6658" w:type="dxa"/>
            <w:gridSpan w:val="2"/>
          </w:tcPr>
          <w:p w14:paraId="6C9977F2" w14:textId="77777777" w:rsidR="009462F0" w:rsidRPr="00EA0BCC" w:rsidRDefault="009462F0" w:rsidP="00832499">
            <w:pPr>
              <w:spacing w:after="180"/>
              <w:rPr>
                <w:rFonts w:ascii="PF DinText Pro" w:hAnsi="PF DinText Pro"/>
                <w:b/>
                <w:i/>
                <w:sz w:val="22"/>
                <w:lang w:val="lt-LT"/>
              </w:rPr>
            </w:pPr>
            <w:r w:rsidRPr="00EA0BCC">
              <w:rPr>
                <w:rFonts w:ascii="PF DinText Pro" w:hAnsi="PF DinText Pro"/>
                <w:b/>
                <w:i/>
                <w:sz w:val="22"/>
              </w:rPr>
              <w:t>IŠSILAVINIMAS</w:t>
            </w:r>
          </w:p>
        </w:tc>
      </w:tr>
      <w:tr w:rsidR="009462F0" w14:paraId="0A87621D" w14:textId="77777777" w:rsidTr="00832499">
        <w:trPr>
          <w:gridBefore w:val="1"/>
          <w:wBefore w:w="846" w:type="dxa"/>
        </w:trPr>
        <w:tc>
          <w:tcPr>
            <w:tcW w:w="5812" w:type="dxa"/>
          </w:tcPr>
          <w:p w14:paraId="22B3DE53" w14:textId="77777777" w:rsidR="00EA0BCC" w:rsidRPr="00EA0BCC" w:rsidRDefault="00EA0BCC" w:rsidP="001B7376">
            <w:pPr>
              <w:spacing w:before="180"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b/>
                <w:sz w:val="22"/>
              </w:rPr>
              <w:t>SPECIALYBĖ</w:t>
            </w:r>
            <w:r w:rsidRPr="00EA0BCC">
              <w:rPr>
                <w:rFonts w:ascii="PF DinText Pro" w:hAnsi="PF DinText Pro"/>
                <w:sz w:val="22"/>
              </w:rPr>
              <w:t>, laipsnis | 2012 – 2016</w:t>
            </w:r>
          </w:p>
          <w:p w14:paraId="6964E161" w14:textId="77777777" w:rsidR="001B7376" w:rsidRDefault="00EA0BCC" w:rsidP="001B7376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sz w:val="22"/>
              </w:rPr>
              <w:t>KAUNO TECHNOLOGIJOS UNIVERSITETAS</w:t>
            </w:r>
          </w:p>
          <w:p w14:paraId="5E272E2A" w14:textId="77777777" w:rsidR="001B7376" w:rsidRPr="00EA0BCC" w:rsidRDefault="001B7376" w:rsidP="001B7376">
            <w:pPr>
              <w:spacing w:line="312" w:lineRule="auto"/>
              <w:rPr>
                <w:rFonts w:ascii="PF DinText Pro" w:hAnsi="PF DinText Pro"/>
                <w:sz w:val="22"/>
              </w:rPr>
            </w:pPr>
          </w:p>
          <w:p w14:paraId="2022D8A0" w14:textId="77777777" w:rsidR="00EA0BCC" w:rsidRPr="00EA0BCC" w:rsidRDefault="00EA0BCC" w:rsidP="001B7376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sz w:val="22"/>
              </w:rPr>
              <w:t>Studijų moduliai, reikalingi pozicijai</w:t>
            </w:r>
          </w:p>
          <w:p w14:paraId="73DD4405" w14:textId="77777777" w:rsidR="009462F0" w:rsidRPr="00EA0BCC" w:rsidRDefault="00EA0BCC" w:rsidP="001B7376">
            <w:pPr>
              <w:spacing w:after="180" w:line="312" w:lineRule="auto"/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</w:pPr>
            <w:r w:rsidRPr="00EA0BCC">
              <w:rPr>
                <w:rFonts w:ascii="PF DinText Pro" w:hAnsi="PF DinText Pro"/>
                <w:sz w:val="22"/>
              </w:rPr>
              <w:t>Apdovanojimai, dalyvavimas olimpiadoje ir kt</w:t>
            </w:r>
            <w:r w:rsidRPr="00EA0BCC">
              <w:rPr>
                <w:rFonts w:ascii="PF DinText Pro" w:hAnsi="PF DinText Pro"/>
                <w:sz w:val="21"/>
              </w:rPr>
              <w:t xml:space="preserve">. </w:t>
            </w:r>
            <w:r w:rsidRPr="00EA0BCC"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  <w:t>(pvz.</w:t>
            </w:r>
            <w:r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  <w:t xml:space="preserve"> </w:t>
            </w:r>
            <w:r w:rsidRPr="00EA0BCC"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  <w:t>Rektoriaus padėka už dalyvavimą XXX projekte (2015 09))</w:t>
            </w:r>
          </w:p>
        </w:tc>
      </w:tr>
      <w:tr w:rsidR="009462F0" w14:paraId="4FD479EE" w14:textId="77777777" w:rsidTr="00832499">
        <w:tc>
          <w:tcPr>
            <w:tcW w:w="6658" w:type="dxa"/>
            <w:gridSpan w:val="2"/>
          </w:tcPr>
          <w:p w14:paraId="06CBB467" w14:textId="77777777" w:rsidR="009462F0" w:rsidRPr="00EA0BCC" w:rsidRDefault="009462F0" w:rsidP="001B7376">
            <w:pPr>
              <w:spacing w:before="180" w:after="180"/>
              <w:rPr>
                <w:rFonts w:ascii="PF DinText Pro" w:hAnsi="PF DinText Pro"/>
                <w:b/>
                <w:i/>
                <w:sz w:val="22"/>
              </w:rPr>
            </w:pPr>
            <w:r w:rsidRPr="00EA0BCC">
              <w:rPr>
                <w:rFonts w:ascii="PF DinText Pro" w:hAnsi="PF DinText Pro"/>
                <w:b/>
                <w:i/>
                <w:sz w:val="22"/>
              </w:rPr>
              <w:t>DARBO PATIRTIS</w:t>
            </w:r>
          </w:p>
        </w:tc>
      </w:tr>
      <w:tr w:rsidR="009462F0" w14:paraId="1E5A876C" w14:textId="77777777" w:rsidTr="00832499">
        <w:trPr>
          <w:gridBefore w:val="1"/>
          <w:wBefore w:w="846" w:type="dxa"/>
        </w:trPr>
        <w:tc>
          <w:tcPr>
            <w:tcW w:w="5812" w:type="dxa"/>
          </w:tcPr>
          <w:p w14:paraId="2556873D" w14:textId="77777777" w:rsidR="00EA0BCC" w:rsidRPr="00EA0BCC" w:rsidRDefault="00EA0BCC" w:rsidP="001B7376">
            <w:pPr>
              <w:spacing w:before="180"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b/>
                <w:sz w:val="22"/>
              </w:rPr>
              <w:t>DARBO</w:t>
            </w:r>
            <w:r w:rsidRPr="00EA0BCC">
              <w:rPr>
                <w:rFonts w:ascii="PF DinText Pro" w:hAnsi="PF DinText Pro"/>
                <w:sz w:val="22"/>
              </w:rPr>
              <w:t xml:space="preserve"> </w:t>
            </w:r>
            <w:r w:rsidRPr="00EA0BCC">
              <w:rPr>
                <w:rFonts w:ascii="PF DinText Pro" w:hAnsi="PF DinText Pro"/>
                <w:b/>
                <w:sz w:val="22"/>
              </w:rPr>
              <w:t>POZICIJA</w:t>
            </w:r>
            <w:r w:rsidRPr="00EA0BCC">
              <w:rPr>
                <w:rFonts w:ascii="PF DinText Pro" w:hAnsi="PF DinText Pro"/>
                <w:sz w:val="22"/>
              </w:rPr>
              <w:t xml:space="preserve"> | 2015 09 - 2016 09</w:t>
            </w:r>
          </w:p>
          <w:p w14:paraId="038EF898" w14:textId="77777777" w:rsidR="00EA0BCC" w:rsidRPr="00EA0BCC" w:rsidRDefault="00EA0BCC" w:rsidP="001B7376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sz w:val="22"/>
              </w:rPr>
              <w:t>DARBO ĮSTAIGA</w:t>
            </w:r>
          </w:p>
          <w:p w14:paraId="1EE392FF" w14:textId="77777777" w:rsidR="00EA0BCC" w:rsidRPr="00EA0BCC" w:rsidRDefault="00EA0BCC" w:rsidP="001B7376">
            <w:pPr>
              <w:spacing w:line="312" w:lineRule="auto"/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</w:pPr>
            <w:r w:rsidRPr="00EA0BCC">
              <w:rPr>
                <w:rFonts w:ascii="PF DinText Pro" w:hAnsi="PF DinText Pro"/>
                <w:sz w:val="22"/>
              </w:rPr>
              <w:t xml:space="preserve">Atsakomybių sąrašas </w:t>
            </w:r>
            <w:r w:rsidRPr="00EA0BCC"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  <w:t>(pvz.: Produkcijos platinimas Lietuvoje,</w:t>
            </w:r>
            <w:r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  <w:t xml:space="preserve"> </w:t>
            </w:r>
            <w:r w:rsidRPr="00EA0BCC"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  <w:t>reklamos strategija, bendravimas su pirkėjais ir potencialių</w:t>
            </w:r>
            <w:r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  <w:t xml:space="preserve"> </w:t>
            </w:r>
            <w:r w:rsidRPr="00EA0BCC"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  <w:t>klientų paieška)</w:t>
            </w:r>
          </w:p>
          <w:p w14:paraId="1B8B07D2" w14:textId="77777777" w:rsidR="00EA0BCC" w:rsidRPr="00EA0BCC" w:rsidRDefault="00EA0BCC" w:rsidP="001B7376">
            <w:pPr>
              <w:spacing w:line="312" w:lineRule="auto"/>
              <w:rPr>
                <w:rFonts w:ascii="PF DinText Pro" w:hAnsi="PF DinText Pro"/>
                <w:sz w:val="22"/>
              </w:rPr>
            </w:pPr>
          </w:p>
          <w:p w14:paraId="3FB7CC32" w14:textId="77777777" w:rsidR="00EA0BCC" w:rsidRPr="00EA0BCC" w:rsidRDefault="00EA0BCC" w:rsidP="001B7376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b/>
                <w:sz w:val="22"/>
              </w:rPr>
              <w:t>SAVANORIS</w:t>
            </w:r>
            <w:r w:rsidRPr="00EA0BCC">
              <w:rPr>
                <w:rFonts w:ascii="PF DinText Pro" w:hAnsi="PF DinText Pro"/>
                <w:sz w:val="22"/>
              </w:rPr>
              <w:t xml:space="preserve"> | 2015 03 - 2015 09</w:t>
            </w:r>
          </w:p>
          <w:p w14:paraId="092169E4" w14:textId="77777777" w:rsidR="00EA0BCC" w:rsidRPr="00EA0BCC" w:rsidRDefault="00EA0BCC" w:rsidP="001B7376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sz w:val="22"/>
              </w:rPr>
              <w:t>SAVANORYSTĖS ĮSTAIGA/ORGANIZACIJA</w:t>
            </w:r>
          </w:p>
          <w:p w14:paraId="61E80D7E" w14:textId="77777777" w:rsidR="009462F0" w:rsidRPr="00EA0BCC" w:rsidRDefault="00EA0BCC" w:rsidP="001B7376">
            <w:pPr>
              <w:spacing w:after="180"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sz w:val="22"/>
              </w:rPr>
              <w:t>Atsakomybės bei vykdomos veiklos</w:t>
            </w:r>
          </w:p>
        </w:tc>
      </w:tr>
      <w:tr w:rsidR="009462F0" w14:paraId="241ED7B4" w14:textId="77777777" w:rsidTr="00832499">
        <w:tc>
          <w:tcPr>
            <w:tcW w:w="6658" w:type="dxa"/>
            <w:gridSpan w:val="2"/>
          </w:tcPr>
          <w:p w14:paraId="1209FC40" w14:textId="77777777" w:rsidR="009462F0" w:rsidRPr="00EA0BCC" w:rsidRDefault="00EA0BCC" w:rsidP="001B7376">
            <w:pPr>
              <w:spacing w:before="180" w:after="180"/>
              <w:rPr>
                <w:rFonts w:ascii="PF DinText Pro" w:hAnsi="PF DinText Pro"/>
                <w:b/>
                <w:i/>
                <w:sz w:val="22"/>
              </w:rPr>
            </w:pPr>
            <w:r w:rsidRPr="00EA0BCC">
              <w:rPr>
                <w:rFonts w:ascii="PF DinText Pro" w:hAnsi="PF DinText Pro"/>
                <w:b/>
                <w:i/>
                <w:sz w:val="22"/>
              </w:rPr>
              <w:t>PAPILDOMA INFORMACIJA</w:t>
            </w:r>
          </w:p>
        </w:tc>
      </w:tr>
      <w:tr w:rsidR="009462F0" w14:paraId="66EBD77D" w14:textId="77777777" w:rsidTr="00832499">
        <w:trPr>
          <w:gridBefore w:val="1"/>
          <w:wBefore w:w="846" w:type="dxa"/>
        </w:trPr>
        <w:tc>
          <w:tcPr>
            <w:tcW w:w="5812" w:type="dxa"/>
          </w:tcPr>
          <w:p w14:paraId="4E45CD8F" w14:textId="77777777" w:rsidR="009462F0" w:rsidRPr="00EA0BCC" w:rsidRDefault="00EA0BCC" w:rsidP="001B7376">
            <w:pPr>
              <w:spacing w:before="180" w:after="180"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sz w:val="22"/>
              </w:rPr>
              <w:t>Publikacijos, moksliniai pranešimai, dalyvavimas projektuose,</w:t>
            </w:r>
            <w:r>
              <w:rPr>
                <w:rFonts w:ascii="PF DinText Pro" w:hAnsi="PF DinText Pro"/>
                <w:sz w:val="22"/>
              </w:rPr>
              <w:t xml:space="preserve"> </w:t>
            </w:r>
            <w:r w:rsidRPr="00EA0BCC">
              <w:rPr>
                <w:rFonts w:ascii="PF DinText Pro" w:hAnsi="PF DinText Pro"/>
                <w:sz w:val="22"/>
              </w:rPr>
              <w:t>konferencijos, kursai bei seminarai.</w:t>
            </w:r>
          </w:p>
        </w:tc>
      </w:tr>
    </w:tbl>
    <w:p w14:paraId="00B6CFE0" w14:textId="77777777" w:rsidR="00F67F9B" w:rsidRDefault="00F67F9B">
      <w:pPr>
        <w:rPr>
          <w:rFonts w:ascii="PF DinText Pro" w:hAnsi="PF DinText Pro"/>
        </w:rPr>
      </w:pPr>
    </w:p>
    <w:p w14:paraId="0051625A" w14:textId="77777777" w:rsidR="00F67F9B" w:rsidRDefault="00F67F9B">
      <w:pPr>
        <w:rPr>
          <w:rFonts w:ascii="PF DinText Pro" w:hAnsi="PF DinText Pro"/>
        </w:rPr>
      </w:pPr>
    </w:p>
    <w:p w14:paraId="4D36BCFC" w14:textId="77777777" w:rsidR="00F67F9B" w:rsidRDefault="00F67F9B">
      <w:pPr>
        <w:rPr>
          <w:rFonts w:ascii="PF DinText Pro" w:hAnsi="PF DinText Pro"/>
        </w:rPr>
      </w:pPr>
    </w:p>
    <w:p w14:paraId="47FCEDEB" w14:textId="77777777" w:rsidR="00F67F9B" w:rsidRDefault="00F67F9B">
      <w:pPr>
        <w:rPr>
          <w:rFonts w:ascii="PF DinText Pro" w:hAnsi="PF DinText Pro"/>
        </w:rPr>
      </w:pPr>
    </w:p>
    <w:p w14:paraId="4D4020B2" w14:textId="77777777" w:rsidR="00F67F9B" w:rsidRDefault="00F67F9B">
      <w:pPr>
        <w:rPr>
          <w:rFonts w:ascii="PF DinText Pro" w:hAnsi="PF DinText Pro"/>
        </w:rPr>
      </w:pPr>
    </w:p>
    <w:p w14:paraId="30331BB7" w14:textId="77777777" w:rsidR="00F67F9B" w:rsidRDefault="00F67F9B">
      <w:pPr>
        <w:rPr>
          <w:rFonts w:ascii="PF DinText Pro" w:hAnsi="PF DinText Pro"/>
        </w:rPr>
      </w:pPr>
    </w:p>
    <w:p w14:paraId="33BB0729" w14:textId="77777777" w:rsidR="00F67F9B" w:rsidRDefault="00F67F9B">
      <w:pPr>
        <w:rPr>
          <w:rFonts w:ascii="PF DinText Pro" w:hAnsi="PF DinText Pro"/>
        </w:rPr>
      </w:pPr>
    </w:p>
    <w:p w14:paraId="213FA09C" w14:textId="77777777" w:rsidR="00F67F9B" w:rsidRPr="00175D3D" w:rsidRDefault="00F67F9B">
      <w:pPr>
        <w:rPr>
          <w:rFonts w:ascii="PF DinText Pro" w:hAnsi="PF DinText Pro"/>
        </w:rPr>
      </w:pPr>
    </w:p>
    <w:sectPr w:rsidR="00F67F9B" w:rsidRPr="00175D3D" w:rsidSect="00EA0BCC">
      <w:headerReference w:type="even" r:id="rId9"/>
      <w:headerReference w:type="default" r:id="rId10"/>
      <w:headerReference w:type="first" r:id="rId11"/>
      <w:pgSz w:w="11900" w:h="16840"/>
      <w:pgMar w:top="768" w:right="1440" w:bottom="8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117D2" w14:textId="77777777" w:rsidR="00D97F1D" w:rsidRDefault="00D97F1D" w:rsidP="003309C8">
      <w:r>
        <w:separator/>
      </w:r>
    </w:p>
  </w:endnote>
  <w:endnote w:type="continuationSeparator" w:id="0">
    <w:p w14:paraId="2881F7D2" w14:textId="77777777" w:rsidR="00D97F1D" w:rsidRDefault="00D97F1D" w:rsidP="0033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F DinText Pro">
    <w:altName w:val="Proxima Nova ExCn Th"/>
    <w:panose1 w:val="00000000000000000000"/>
    <w:charset w:val="00"/>
    <w:family w:val="auto"/>
    <w:notTrueType/>
    <w:pitch w:val="variable"/>
    <w:sig w:usb0="00000001" w:usb1="5000E0FB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PF DinText Pro Medium">
    <w:altName w:val="Proxima Nova ExCn Th"/>
    <w:panose1 w:val="00000000000000000000"/>
    <w:charset w:val="00"/>
    <w:family w:val="auto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E898B" w14:textId="77777777" w:rsidR="00D97F1D" w:rsidRDefault="00D97F1D" w:rsidP="003309C8">
      <w:r>
        <w:separator/>
      </w:r>
    </w:p>
  </w:footnote>
  <w:footnote w:type="continuationSeparator" w:id="0">
    <w:p w14:paraId="32055FFB" w14:textId="77777777" w:rsidR="00D97F1D" w:rsidRDefault="00D97F1D" w:rsidP="0033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AD8F1" w14:textId="1415E368" w:rsidR="003309C8" w:rsidRDefault="00D97F1D">
    <w:pPr>
      <w:pStyle w:val="Header"/>
    </w:pPr>
    <w:r>
      <w:pict w14:anchorId="26C1C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95774" o:spid="_x0000_s2051" type="#_x0000_t75" alt="/Users/KTUrinkodara/Desktop/Emiles KTU/cv sablonas/fonas_sufoto_tams-12.jpg" style="position:absolute;margin-left:0;margin-top:0;width:596.15pt;height:84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as_sufoto_tams-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8077" w14:textId="1934CBE0" w:rsidR="003309C8" w:rsidRDefault="00D97F1D">
    <w:pPr>
      <w:pStyle w:val="Header"/>
    </w:pPr>
    <w:r>
      <w:pict w14:anchorId="197E0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95775" o:spid="_x0000_s2050" type="#_x0000_t75" alt="/Users/KTUrinkodara/Desktop/Emiles KTU/cv sablonas/fonas_sufoto_tams-12.jpg" style="position:absolute;margin-left:0;margin-top:0;width:596.15pt;height:84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as_sufoto_tams-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DDBC" w14:textId="6AE1A7E0" w:rsidR="003309C8" w:rsidRDefault="00D97F1D">
    <w:pPr>
      <w:pStyle w:val="Header"/>
    </w:pPr>
    <w:r>
      <w:pict w14:anchorId="6DF21C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95773" o:spid="_x0000_s2049" type="#_x0000_t75" alt="/Users/KTUrinkodara/Desktop/Emiles KTU/cv sablonas/fonas_sufoto_tams-12.jpg" style="position:absolute;margin-left:0;margin-top:0;width:596.15pt;height:84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as_sufoto_tams-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C8"/>
    <w:rsid w:val="00175D3D"/>
    <w:rsid w:val="001B7376"/>
    <w:rsid w:val="001F391E"/>
    <w:rsid w:val="00240EAD"/>
    <w:rsid w:val="002A4273"/>
    <w:rsid w:val="002D0682"/>
    <w:rsid w:val="002E6904"/>
    <w:rsid w:val="003309C8"/>
    <w:rsid w:val="004352BA"/>
    <w:rsid w:val="004620BD"/>
    <w:rsid w:val="00480DD5"/>
    <w:rsid w:val="005A7939"/>
    <w:rsid w:val="00625788"/>
    <w:rsid w:val="007059C2"/>
    <w:rsid w:val="007A1808"/>
    <w:rsid w:val="007C6A2E"/>
    <w:rsid w:val="007D1568"/>
    <w:rsid w:val="00832499"/>
    <w:rsid w:val="00845BDF"/>
    <w:rsid w:val="008828E5"/>
    <w:rsid w:val="009462F0"/>
    <w:rsid w:val="0095067D"/>
    <w:rsid w:val="00956084"/>
    <w:rsid w:val="00AA0CE0"/>
    <w:rsid w:val="00C16791"/>
    <w:rsid w:val="00C86C89"/>
    <w:rsid w:val="00D877A0"/>
    <w:rsid w:val="00D9090B"/>
    <w:rsid w:val="00D97F1D"/>
    <w:rsid w:val="00EA0BCC"/>
    <w:rsid w:val="00F56C16"/>
    <w:rsid w:val="00F67F9B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FE3911"/>
  <w14:defaultImageDpi w14:val="32767"/>
  <w15:chartTrackingRefBased/>
  <w15:docId w15:val="{FC6A1A07-5684-A54B-AD8E-D9912BD4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C8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0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C8"/>
    <w:rPr>
      <w:noProof/>
      <w:lang w:val="en-US"/>
    </w:rPr>
  </w:style>
  <w:style w:type="table" w:styleId="TableGrid">
    <w:name w:val="Table Grid"/>
    <w:basedOn w:val="TableNormal"/>
    <w:uiPriority w:val="39"/>
    <w:rsid w:val="00330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D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3D"/>
    <w:rPr>
      <w:rFonts w:ascii="Times New Roman" w:hAnsi="Times New Roman" w:cs="Times New Roman"/>
      <w:noProof/>
      <w:sz w:val="18"/>
      <w:szCs w:val="18"/>
      <w:lang w:val="en-US"/>
    </w:rPr>
  </w:style>
  <w:style w:type="paragraph" w:customStyle="1" w:styleId="Style1">
    <w:name w:val="Style1"/>
    <w:basedOn w:val="Normal"/>
    <w:qFormat/>
    <w:rsid w:val="007A1808"/>
    <w:rPr>
      <w:rFonts w:ascii="PF DinText Pro" w:hAnsi="PF DinText Pro" w:cs="Times New Roman (Body CS)"/>
      <w:b/>
      <w:i/>
      <w:spacing w:val="80"/>
      <w:sz w:val="49"/>
    </w:rPr>
  </w:style>
  <w:style w:type="paragraph" w:styleId="PlainText">
    <w:name w:val="Plain Text"/>
    <w:basedOn w:val="Normal"/>
    <w:link w:val="PlainTextChar"/>
    <w:uiPriority w:val="99"/>
    <w:unhideWhenUsed/>
    <w:rsid w:val="00EA0B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0BCC"/>
    <w:rPr>
      <w:rFonts w:ascii="Consolas" w:hAnsi="Consolas" w:cs="Consolas"/>
      <w:noProof/>
      <w:sz w:val="21"/>
      <w:szCs w:val="21"/>
      <w:lang w:val="en-US"/>
    </w:rPr>
  </w:style>
  <w:style w:type="table" w:customStyle="1" w:styleId="Style2">
    <w:name w:val="Style2"/>
    <w:basedOn w:val="TableNormal"/>
    <w:uiPriority w:val="99"/>
    <w:rsid w:val="001B737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Didžiapetris Domantas</dc:creator>
  <cp:keywords/>
  <dc:description/>
  <cp:lastModifiedBy>Juste</cp:lastModifiedBy>
  <cp:revision>2</cp:revision>
  <dcterms:created xsi:type="dcterms:W3CDTF">2018-09-10T06:17:00Z</dcterms:created>
  <dcterms:modified xsi:type="dcterms:W3CDTF">2018-09-10T06:17:00Z</dcterms:modified>
</cp:coreProperties>
</file>